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5" w:rsidRPr="005D399B" w:rsidRDefault="00912855" w:rsidP="00912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9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912855" w:rsidRPr="005D399B" w:rsidRDefault="00912855" w:rsidP="009128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D399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511662" w:rsidRPr="005D399B" w:rsidRDefault="00912855" w:rsidP="00511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99B">
        <w:rPr>
          <w:rFonts w:ascii="Times New Roman" w:hAnsi="Times New Roman" w:cs="Times New Roman"/>
          <w:sz w:val="24"/>
          <w:szCs w:val="24"/>
        </w:rPr>
        <w:t>ФИО учителя: Абрамова Людмила Владимировна</w:t>
      </w:r>
    </w:p>
    <w:p w:rsidR="00912855" w:rsidRPr="005D399B" w:rsidRDefault="005D399B" w:rsidP="0051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99B">
        <w:rPr>
          <w:rFonts w:ascii="Times New Roman" w:hAnsi="Times New Roman" w:cs="Times New Roman"/>
          <w:sz w:val="24"/>
          <w:szCs w:val="24"/>
        </w:rPr>
        <w:t>Класс 3</w:t>
      </w:r>
    </w:p>
    <w:p w:rsidR="009B5EB3" w:rsidRPr="005D399B" w:rsidRDefault="009B5EB3" w:rsidP="0051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62" w:rsidRPr="005D399B" w:rsidRDefault="00912855" w:rsidP="0051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99B">
        <w:rPr>
          <w:rFonts w:ascii="Times New Roman" w:hAnsi="Times New Roman" w:cs="Times New Roman"/>
          <w:sz w:val="24"/>
          <w:szCs w:val="24"/>
        </w:rPr>
        <w:t>УМК  школа России</w:t>
      </w:r>
    </w:p>
    <w:p w:rsidR="00912855" w:rsidRPr="005D399B" w:rsidRDefault="00912855" w:rsidP="00511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99B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9B5EB3" w:rsidRPr="00573FCC" w:rsidRDefault="00912855" w:rsidP="00511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FCC">
        <w:rPr>
          <w:rFonts w:ascii="Times New Roman" w:hAnsi="Times New Roman" w:cs="Times New Roman"/>
          <w:sz w:val="24"/>
          <w:szCs w:val="24"/>
        </w:rPr>
        <w:t>Тема</w:t>
      </w:r>
      <w:r w:rsidR="00573FCC">
        <w:rPr>
          <w:rFonts w:ascii="Times New Roman" w:hAnsi="Times New Roman" w:cs="Times New Roman"/>
          <w:sz w:val="24"/>
          <w:szCs w:val="24"/>
        </w:rPr>
        <w:t>:</w:t>
      </w:r>
      <w:r w:rsidR="00573FCC" w:rsidRPr="00573FCC">
        <w:rPr>
          <w:rFonts w:ascii="Times New Roman" w:hAnsi="Times New Roman" w:cs="Times New Roman"/>
          <w:sz w:val="24"/>
          <w:szCs w:val="24"/>
        </w:rPr>
        <w:t xml:space="preserve"> Сергей Есенин «Берёза»</w:t>
      </w:r>
    </w:p>
    <w:p w:rsidR="00912855" w:rsidRPr="00573FCC" w:rsidRDefault="00912855" w:rsidP="00511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FCC">
        <w:rPr>
          <w:rFonts w:ascii="Times New Roman" w:hAnsi="Times New Roman" w:cs="Times New Roman"/>
          <w:sz w:val="24"/>
          <w:szCs w:val="24"/>
        </w:rPr>
        <w:t>Тип урока:</w:t>
      </w:r>
      <w:r w:rsidR="009B5EB3" w:rsidRPr="00573FCC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573FCC">
        <w:rPr>
          <w:rFonts w:ascii="Times New Roman" w:hAnsi="Times New Roman" w:cs="Times New Roman"/>
          <w:sz w:val="24"/>
          <w:szCs w:val="24"/>
        </w:rPr>
        <w:t xml:space="preserve"> </w:t>
      </w:r>
      <w:r w:rsidR="00561828" w:rsidRPr="00573FCC">
        <w:rPr>
          <w:rFonts w:ascii="Times New Roman" w:hAnsi="Times New Roman" w:cs="Times New Roman"/>
          <w:sz w:val="24"/>
          <w:szCs w:val="24"/>
        </w:rPr>
        <w:t>открытия нового знания.</w:t>
      </w:r>
    </w:p>
    <w:p w:rsidR="00912855" w:rsidRPr="00573FCC" w:rsidRDefault="00912855" w:rsidP="00511662">
      <w:pPr>
        <w:shd w:val="clear" w:color="auto" w:fill="FFFFFF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73FCC">
        <w:rPr>
          <w:rFonts w:ascii="Times New Roman" w:hAnsi="Times New Roman" w:cs="Times New Roman"/>
          <w:sz w:val="24"/>
          <w:szCs w:val="24"/>
        </w:rPr>
        <w:t>Место и роль урока в изучаемой теме</w:t>
      </w:r>
      <w:r w:rsidR="001707A7" w:rsidRPr="00573FCC">
        <w:rPr>
          <w:rFonts w:ascii="Times New Roman" w:hAnsi="Times New Roman" w:cs="Times New Roman"/>
          <w:sz w:val="24"/>
          <w:szCs w:val="24"/>
        </w:rPr>
        <w:t>: первый урок по теме.</w:t>
      </w:r>
    </w:p>
    <w:p w:rsidR="00912855" w:rsidRPr="00573FCC" w:rsidRDefault="00912855" w:rsidP="00511662">
      <w:pPr>
        <w:pStyle w:val="ParagraphStyle"/>
        <w:rPr>
          <w:rFonts w:ascii="Times New Roman" w:hAnsi="Times New Roman" w:cs="Times New Roman"/>
        </w:rPr>
      </w:pPr>
      <w:r w:rsidRPr="00573FCC">
        <w:rPr>
          <w:rFonts w:ascii="Times New Roman" w:hAnsi="Times New Roman" w:cs="Times New Roman"/>
        </w:rPr>
        <w:t>Цель: соз</w:t>
      </w:r>
      <w:r w:rsidR="00573FCC" w:rsidRPr="00573FCC">
        <w:rPr>
          <w:rFonts w:ascii="Times New Roman" w:hAnsi="Times New Roman" w:cs="Times New Roman"/>
        </w:rPr>
        <w:t>дать условия для ознакомления со стихотворением С. Есенина «Береза»</w:t>
      </w:r>
      <w:r w:rsidRPr="00573FCC">
        <w:rPr>
          <w:rFonts w:ascii="Times New Roman" w:hAnsi="Times New Roman" w:cs="Times New Roman"/>
        </w:rPr>
        <w:t xml:space="preserve">; способствовать </w:t>
      </w:r>
      <w:r w:rsidR="00573FCC" w:rsidRPr="00573FCC">
        <w:rPr>
          <w:rFonts w:ascii="Times New Roman" w:hAnsi="Times New Roman" w:cs="Times New Roman"/>
        </w:rPr>
        <w:t>развитию навыков выразительного чтения и чтения наизусть</w:t>
      </w:r>
      <w:r w:rsidRPr="00573FCC">
        <w:rPr>
          <w:rFonts w:ascii="Times New Roman" w:hAnsi="Times New Roman" w:cs="Times New Roman"/>
        </w:rPr>
        <w:t>, умения воспринимать информацию на слух.</w:t>
      </w:r>
    </w:p>
    <w:p w:rsidR="00912855" w:rsidRPr="005D399B" w:rsidRDefault="00912855" w:rsidP="009B5EB3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855" w:rsidRPr="00573FCC" w:rsidRDefault="00912855" w:rsidP="009128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12855" w:rsidRPr="00573FCC" w:rsidRDefault="00912855" w:rsidP="0091285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3FCC">
        <w:rPr>
          <w:rFonts w:ascii="Times New Roman" w:hAnsi="Times New Roman" w:cs="Times New Roman"/>
          <w:sz w:val="24"/>
          <w:szCs w:val="24"/>
        </w:rPr>
        <w:t xml:space="preserve">*Планируемые результаты 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912855" w:rsidRPr="00E03967" w:rsidTr="00DF40B2">
        <w:tc>
          <w:tcPr>
            <w:tcW w:w="5771" w:type="dxa"/>
            <w:vMerge w:val="restart"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912855" w:rsidRPr="00E03967" w:rsidTr="00DF40B2">
        <w:tc>
          <w:tcPr>
            <w:tcW w:w="5771" w:type="dxa"/>
            <w:vMerge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912855" w:rsidRPr="00E03967" w:rsidRDefault="00912855" w:rsidP="00DF4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12855" w:rsidRPr="00E03967" w:rsidTr="00DF40B2">
        <w:tc>
          <w:tcPr>
            <w:tcW w:w="5771" w:type="dxa"/>
          </w:tcPr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со  стихами  Сергея Есенина;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уметь формировать понятие о содержании стихотворения (мысли и чувства поэта);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закрепить в работе со стихами понятия «эпитет», « сравнение», « олицетворение, учить находить их в тексте произведения;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учить передавать свои чувства через выразительное чтение.</w:t>
            </w:r>
          </w:p>
          <w:p w:rsidR="00912855" w:rsidRPr="00E03967" w:rsidRDefault="00912855" w:rsidP="00E03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494035" w:rsidRPr="00E03967" w:rsidRDefault="00494035" w:rsidP="0049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формулировать вместе с учителем учебную задачу урока в соответствии с целями темы; оценивать результаты своих действий и результаты работы сверстников, планировать собственную деятельность и контролировать свои действия</w:t>
            </w:r>
          </w:p>
          <w:p w:rsidR="00912855" w:rsidRPr="00E03967" w:rsidRDefault="00912855" w:rsidP="00E2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12855" w:rsidRPr="00E03967" w:rsidRDefault="00E03967" w:rsidP="00E0396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решения учебных задач</w:t>
            </w:r>
            <w:proofErr w:type="gramStart"/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онимать информацию, представленную в словесной форме, изобразительной, модельной.</w:t>
            </w:r>
          </w:p>
        </w:tc>
        <w:tc>
          <w:tcPr>
            <w:tcW w:w="2414" w:type="dxa"/>
          </w:tcPr>
          <w:p w:rsidR="00912855" w:rsidRPr="00E03967" w:rsidRDefault="00E03967" w:rsidP="00E0396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форме;</w:t>
            </w:r>
            <w:r w:rsidRPr="00E03967">
              <w:rPr>
                <w:rFonts w:ascii="Times New Roman" w:hAnsi="Times New Roman" w:cs="Times New Roman"/>
                <w:sz w:val="24"/>
                <w:szCs w:val="24"/>
              </w:rPr>
              <w:br/>
              <w:t>аргументировано отвечать 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общения;</w:t>
            </w:r>
            <w:r w:rsidRPr="00E03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вступать в учебное </w:t>
            </w:r>
            <w:r w:rsidRPr="00E0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учителем и одноклассниками, осуществлять совместную деятельность в парах, в группах;</w:t>
            </w:r>
            <w:r w:rsidRPr="00E03967">
              <w:rPr>
                <w:rFonts w:ascii="Times New Roman" w:hAnsi="Times New Roman" w:cs="Times New Roman"/>
                <w:sz w:val="24"/>
                <w:szCs w:val="24"/>
              </w:rPr>
              <w:br/>
      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одноклассникам.</w:t>
            </w:r>
          </w:p>
        </w:tc>
        <w:tc>
          <w:tcPr>
            <w:tcW w:w="2890" w:type="dxa"/>
          </w:tcPr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краю, чувство патриотизма;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 многонационального российского общества;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эмоционально-</w:t>
            </w:r>
            <w:r w:rsidRPr="00E0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отзывчивости, понимания и сопереживания чувствам других людей;</w:t>
            </w:r>
          </w:p>
          <w:p w:rsidR="00E03967" w:rsidRPr="00E03967" w:rsidRDefault="00E03967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67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целенаправленной познавательной деятельности</w:t>
            </w:r>
          </w:p>
          <w:p w:rsidR="00912855" w:rsidRPr="00E03967" w:rsidRDefault="00912855" w:rsidP="00E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55" w:rsidRPr="006A2AF6" w:rsidRDefault="00912855" w:rsidP="0091285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12855" w:rsidRPr="006A2AF6" w:rsidRDefault="00912855" w:rsidP="0091285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AF6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325"/>
        <w:gridCol w:w="2127"/>
        <w:gridCol w:w="1417"/>
        <w:gridCol w:w="4111"/>
        <w:gridCol w:w="2835"/>
        <w:gridCol w:w="1701"/>
        <w:gridCol w:w="1701"/>
      </w:tblGrid>
      <w:tr w:rsidR="00912855" w:rsidRPr="006A2AF6" w:rsidTr="00AA3974">
        <w:trPr>
          <w:trHeight w:val="1408"/>
        </w:trPr>
        <w:tc>
          <w:tcPr>
            <w:tcW w:w="484" w:type="dxa"/>
          </w:tcPr>
          <w:p w:rsidR="00912855" w:rsidRPr="006A2AF6" w:rsidRDefault="00912855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  <w:tr2bl w:val="nil"/>
            </w:tcBorders>
          </w:tcPr>
          <w:p w:rsidR="00912855" w:rsidRPr="006A2AF6" w:rsidRDefault="0049403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2855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  <w:r w:rsidR="00933A45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которая должна быть 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417" w:type="dxa"/>
          </w:tcPr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111" w:type="dxa"/>
          </w:tcPr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835" w:type="dxa"/>
          </w:tcPr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701" w:type="dxa"/>
          </w:tcPr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12855" w:rsidRPr="006A2AF6" w:rsidRDefault="00912855" w:rsidP="005116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912855" w:rsidRPr="006A2AF6" w:rsidTr="00AA3974">
        <w:tc>
          <w:tcPr>
            <w:tcW w:w="484" w:type="dxa"/>
          </w:tcPr>
          <w:p w:rsidR="00912855" w:rsidRPr="006A2AF6" w:rsidRDefault="00912855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21CB6" w:rsidRPr="006A2AF6" w:rsidRDefault="002F4C4F" w:rsidP="009C5C20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6A2AF6">
              <w:rPr>
                <w:rFonts w:ascii="Times New Roman" w:hAnsi="Times New Roman" w:cs="Times New Roman"/>
                <w:bCs/>
              </w:rPr>
              <w:t>Этап мотивации</w:t>
            </w:r>
            <w:r w:rsidR="00E21CB6" w:rsidRPr="006A2AF6">
              <w:rPr>
                <w:rFonts w:ascii="Times New Roman" w:hAnsi="Times New Roman" w:cs="Times New Roman"/>
                <w:bCs/>
              </w:rPr>
              <w:t xml:space="preserve"> (самоопределение) к </w:t>
            </w:r>
            <w:r w:rsidR="00E21CB6" w:rsidRPr="006A2AF6">
              <w:rPr>
                <w:rFonts w:ascii="Times New Roman" w:hAnsi="Times New Roman" w:cs="Times New Roman"/>
                <w:bCs/>
              </w:rPr>
              <w:lastRenderedPageBreak/>
              <w:t>учебной деятельности</w:t>
            </w:r>
            <w:r w:rsidRPr="006A2AF6">
              <w:rPr>
                <w:rFonts w:ascii="Times New Roman" w:hAnsi="Times New Roman" w:cs="Times New Roman"/>
                <w:bCs/>
              </w:rPr>
              <w:t>.</w:t>
            </w:r>
          </w:p>
          <w:p w:rsidR="00912855" w:rsidRPr="006A2AF6" w:rsidRDefault="00912855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855" w:rsidRPr="006A2AF6" w:rsidRDefault="00511662" w:rsidP="009C5C2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учащихся к сознательной, целенаправленной учебной 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через ситуации самоопределения, выбора и принятия решения.</w:t>
            </w:r>
          </w:p>
        </w:tc>
        <w:tc>
          <w:tcPr>
            <w:tcW w:w="1417" w:type="dxa"/>
          </w:tcPr>
          <w:p w:rsidR="00E21CB6" w:rsidRPr="006A2AF6" w:rsidRDefault="00E21CB6" w:rsidP="009C5C2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A2AF6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  <w:p w:rsidR="00912855" w:rsidRPr="006A2AF6" w:rsidRDefault="00912855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2855" w:rsidRPr="006A2AF6" w:rsidRDefault="00464375" w:rsidP="009C5C2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детей.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Повернитесь к гостям,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br/>
              <w:t>Улыбнитесь гостям.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br/>
              <w:t>Повернитесь ко мне,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br/>
              <w:t>Улыбнитесь мне.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Повернитесь друг к другу,</w:t>
            </w:r>
            <w:r w:rsidR="001707A7" w:rsidRPr="006A2AF6">
              <w:rPr>
                <w:rFonts w:ascii="Times New Roman" w:hAnsi="Times New Roman" w:cs="Times New Roman"/>
                <w:sz w:val="24"/>
                <w:szCs w:val="24"/>
              </w:rPr>
              <w:br/>
              <w:t>Улыбнитесь друг другу.</w:t>
            </w:r>
          </w:p>
        </w:tc>
        <w:tc>
          <w:tcPr>
            <w:tcW w:w="2835" w:type="dxa"/>
          </w:tcPr>
          <w:p w:rsidR="00464375" w:rsidRPr="006A2AF6" w:rsidRDefault="00464375" w:rsidP="009C5C2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проверяют готовность к уроку, здороваются с гостями.</w:t>
            </w:r>
          </w:p>
          <w:p w:rsidR="00912855" w:rsidRPr="006A2AF6" w:rsidRDefault="00912855" w:rsidP="009C5C2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2855" w:rsidRPr="006A2AF6" w:rsidRDefault="009B5EB3" w:rsidP="009C5C20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контролируют свои действия</w:t>
            </w:r>
          </w:p>
        </w:tc>
        <w:tc>
          <w:tcPr>
            <w:tcW w:w="1701" w:type="dxa"/>
          </w:tcPr>
          <w:p w:rsidR="00E21CB6" w:rsidRPr="006A2AF6" w:rsidRDefault="00E21CB6" w:rsidP="009C5C2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A2AF6">
              <w:rPr>
                <w:rFonts w:ascii="Times New Roman" w:hAnsi="Times New Roman" w:cs="Times New Roman"/>
              </w:rPr>
              <w:t>Устные ответы, наблюдения учителя</w:t>
            </w:r>
          </w:p>
          <w:p w:rsidR="00912855" w:rsidRPr="006A2AF6" w:rsidRDefault="00912855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6" w:rsidRPr="006A2AF6" w:rsidTr="00AA3974">
        <w:tc>
          <w:tcPr>
            <w:tcW w:w="484" w:type="dxa"/>
          </w:tcPr>
          <w:p w:rsidR="00E21CB6" w:rsidRPr="006A2AF6" w:rsidRDefault="00E21CB6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21CB6" w:rsidRPr="006A2AF6" w:rsidRDefault="001707A7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2F4C4F" w:rsidRPr="006A2AF6">
              <w:rPr>
                <w:rFonts w:ascii="Times New Roman" w:hAnsi="Times New Roman" w:cs="Times New Roman"/>
                <w:sz w:val="24"/>
                <w:szCs w:val="24"/>
              </w:rPr>
              <w:t>актуализации и пробного учебного действия</w:t>
            </w:r>
            <w:r w:rsidR="00F50210" w:rsidRPr="006A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21CB6" w:rsidRPr="006A2AF6" w:rsidRDefault="004E3A0B" w:rsidP="004E3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Актуализировать личностный опыт учащихся</w:t>
            </w:r>
          </w:p>
        </w:tc>
        <w:tc>
          <w:tcPr>
            <w:tcW w:w="1417" w:type="dxa"/>
          </w:tcPr>
          <w:p w:rsidR="00E21CB6" w:rsidRPr="006A2AF6" w:rsidRDefault="001707A7" w:rsidP="004E3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11" w:type="dxa"/>
          </w:tcPr>
          <w:p w:rsidR="008B71D2" w:rsidRPr="006A2AF6" w:rsidRDefault="00480078" w:rsidP="008B71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 xml:space="preserve"> </w:t>
            </w:r>
            <w:r w:rsidR="008B71D2" w:rsidRPr="006A2AF6">
              <w:t>В гости к нам пришла зима,</w:t>
            </w:r>
          </w:p>
          <w:p w:rsidR="008B71D2" w:rsidRPr="006A2AF6" w:rsidRDefault="008B71D2" w:rsidP="008B71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Много снега принесла.</w:t>
            </w:r>
          </w:p>
          <w:p w:rsidR="008B71D2" w:rsidRPr="006A2AF6" w:rsidRDefault="008B71D2" w:rsidP="008B71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Я ладошки к небу подниму</w:t>
            </w:r>
          </w:p>
          <w:p w:rsidR="008B71D2" w:rsidRPr="006A2AF6" w:rsidRDefault="008B71D2" w:rsidP="008B71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Белые снежинки в класс я принесу.</w:t>
            </w:r>
          </w:p>
          <w:p w:rsidR="00E21CB6" w:rsidRPr="006A2AF6" w:rsidRDefault="008B71D2" w:rsidP="008B71D2">
            <w:pPr>
              <w:pStyle w:val="a5"/>
              <w:spacing w:before="0" w:beforeAutospacing="0" w:after="120" w:afterAutospacing="0"/>
            </w:pPr>
            <w:r w:rsidRPr="006A2AF6">
              <w:t>- Ребята, на ваши парты упали снежинки. Прикоснитесь к ним кончиками пальцев. Эти кристаллики льда обжигающе холодные, но от этого по вашему телу распространяется тепло. Мы полюбовались красотой снежинок, мысленно взяли их в ладошки и решили отпустить их.</w:t>
            </w:r>
          </w:p>
        </w:tc>
        <w:tc>
          <w:tcPr>
            <w:tcW w:w="2835" w:type="dxa"/>
          </w:tcPr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D2" w:rsidRPr="006A2AF6" w:rsidRDefault="008B71D2" w:rsidP="008B71D2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Набирают воздух через нос. Сдувают снежинки с правой руки, затем - с левой руки и с обеих ладошек.</w:t>
            </w:r>
          </w:p>
          <w:p w:rsidR="00480078" w:rsidRPr="006A2AF6" w:rsidRDefault="00480078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B6" w:rsidRPr="006A2AF6" w:rsidRDefault="00E21CB6" w:rsidP="004E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35" w:rsidRPr="006A2AF6" w:rsidRDefault="00494035" w:rsidP="0049403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85" w:rsidRPr="006A2AF6" w:rsidRDefault="003C6E85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CB6" w:rsidRPr="006A2AF6" w:rsidRDefault="004E3A0B" w:rsidP="008B71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</w:p>
        </w:tc>
      </w:tr>
      <w:tr w:rsidR="002F4C4F" w:rsidRPr="006A2AF6" w:rsidTr="00AA3974">
        <w:tc>
          <w:tcPr>
            <w:tcW w:w="484" w:type="dxa"/>
          </w:tcPr>
          <w:p w:rsidR="002F4C4F" w:rsidRPr="006A2AF6" w:rsidRDefault="002F4C4F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22CEB" w:rsidRPr="006A2AF6" w:rsidRDefault="00522CEB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Этап выявления места и причины затруднения. </w:t>
            </w:r>
          </w:p>
          <w:p w:rsidR="002F4C4F" w:rsidRPr="006A2AF6" w:rsidRDefault="00522CEB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Выход из затруднения.</w:t>
            </w:r>
          </w:p>
        </w:tc>
        <w:tc>
          <w:tcPr>
            <w:tcW w:w="2127" w:type="dxa"/>
          </w:tcPr>
          <w:p w:rsidR="002F4C4F" w:rsidRPr="006A2AF6" w:rsidRDefault="004E3A0B" w:rsidP="004E3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включение в совместную деятельность учащихся. </w:t>
            </w:r>
          </w:p>
        </w:tc>
        <w:tc>
          <w:tcPr>
            <w:tcW w:w="1417" w:type="dxa"/>
          </w:tcPr>
          <w:p w:rsidR="002F4C4F" w:rsidRPr="006A2AF6" w:rsidRDefault="004E3A0B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4111" w:type="dxa"/>
          </w:tcPr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-Отгадайте дерево.</w:t>
            </w: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дерева</w:t>
            </w:r>
            <w:proofErr w:type="gramStart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четыре угодья: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- от тёмной ночи свет,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– некопаный колодец,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– старому здоровье,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Четвёртое – разбитому связь</w:t>
            </w:r>
            <w:proofErr w:type="gramStart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тгадка – берёза)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угодье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старину, когда не было электрических лампочек, долгое время изба освещалась лучиной. При её свете женщины и девушки в долгие зимние вечера пели песни. Теперь такое освещение ушло в прошлое. Лучину вставляли в светец, под светцом всегда стояло корытце, куда падали обгоревшие кусочки и </w:t>
            </w: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гасли в</w:t>
            </w:r>
            <w:r w:rsidR="009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 – можно было не бояться пожара в доме.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угодье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из «некопаного колодца». Сок у берёзы собирают так, чтобы не нанести вред дереву. Его и сейчас пьют, чтобы не болеть.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угодье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баня всегда была полезна и молодым и старым. А какая баня без березового веника? Все болезни вылечит, душу радует, тело молодит.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угодье</w:t>
            </w:r>
          </w:p>
          <w:p w:rsidR="00D85C7C" w:rsidRPr="006A2AF6" w:rsidRDefault="00D85C7C" w:rsidP="00D85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Разбитому</w:t>
            </w:r>
            <w:proofErr w:type="gramEnd"/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связь. С помощью бересты можно отремонтировать или сделать новую ёмкость для ягод и грибов.</w:t>
            </w:r>
          </w:p>
          <w:p w:rsidR="00D85C7C" w:rsidRPr="006A2AF6" w:rsidRDefault="00D85C7C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Какое дерево является символом России? (На доске появляется карточка слова береза)</w:t>
            </w: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знаете об этом дереве? </w:t>
            </w: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4F" w:rsidRPr="006A2AF6" w:rsidRDefault="002F4C4F" w:rsidP="00D85C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Отгадывают загадку, высказывают собственное мнение и обосновывают его.</w:t>
            </w: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5C7C" w:rsidRPr="006A2AF6" w:rsidRDefault="00D85C7C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3974" w:rsidRPr="006A2AF6" w:rsidRDefault="00AA3974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3974" w:rsidRPr="006A2AF6" w:rsidRDefault="00AA3974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Дети отвечают на поставленный вопрос</w:t>
            </w:r>
          </w:p>
          <w:p w:rsidR="00D85C7C" w:rsidRPr="006A2AF6" w:rsidRDefault="00D85C7C" w:rsidP="0043193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431935" w:rsidRPr="006A2AF6" w:rsidRDefault="00431935" w:rsidP="00431935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Береза – лиственное дерево, встречается в смешанных лесах. - Всего на свете более 60 видов берёз. Кора дерева у молодой берёзы тёмная, светлеет только с возрастом.</w:t>
            </w:r>
          </w:p>
          <w:p w:rsidR="002F4C4F" w:rsidRPr="006A2AF6" w:rsidRDefault="00431935" w:rsidP="00D85C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Про березу русским народом сложены песни, стихи</w:t>
            </w:r>
            <w:r w:rsidR="00D85C7C" w:rsidRPr="006A2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3A0B" w:rsidRPr="006A2AF6" w:rsidRDefault="004E3A0B" w:rsidP="004E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4E3A0B" w:rsidRPr="006A2AF6" w:rsidRDefault="004E3A0B" w:rsidP="004E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: планируют собственную деятельность.</w:t>
            </w:r>
          </w:p>
          <w:p w:rsidR="002F4C4F" w:rsidRPr="006A2AF6" w:rsidRDefault="004E3A0B" w:rsidP="00D85C7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нужную информацию через беседу со </w:t>
            </w:r>
            <w:r w:rsidR="00D85C7C" w:rsidRPr="006A2AF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701" w:type="dxa"/>
          </w:tcPr>
          <w:p w:rsidR="002F4C4F" w:rsidRPr="006A2AF6" w:rsidRDefault="00D85C7C" w:rsidP="004E3A0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A2AF6">
              <w:rPr>
                <w:rFonts w:ascii="Times New Roman" w:hAnsi="Times New Roman" w:cs="Times New Roman"/>
              </w:rPr>
              <w:t>У</w:t>
            </w:r>
            <w:r w:rsidR="004E3A0B" w:rsidRPr="006A2AF6">
              <w:rPr>
                <w:rFonts w:ascii="Times New Roman" w:hAnsi="Times New Roman" w:cs="Times New Roman"/>
              </w:rPr>
              <w:t>стные ответы</w:t>
            </w:r>
          </w:p>
        </w:tc>
      </w:tr>
      <w:tr w:rsidR="00E21CB6" w:rsidRPr="006A2AF6" w:rsidTr="00AA3974">
        <w:tc>
          <w:tcPr>
            <w:tcW w:w="484" w:type="dxa"/>
          </w:tcPr>
          <w:p w:rsidR="00E21CB6" w:rsidRPr="006A2AF6" w:rsidRDefault="000F4023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4569" w:rsidRPr="006A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21CB6" w:rsidRPr="006A2AF6" w:rsidRDefault="00911EB2" w:rsidP="00CF4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Открытие нового знания. Первичное знакомство </w:t>
            </w:r>
            <w:proofErr w:type="gramStart"/>
            <w:r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4EB9"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стихотворением</w:t>
            </w:r>
            <w:r w:rsidR="00CF4EB9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B9"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Сергея Есенина «Берёза»</w:t>
            </w:r>
          </w:p>
        </w:tc>
        <w:tc>
          <w:tcPr>
            <w:tcW w:w="2127" w:type="dxa"/>
          </w:tcPr>
          <w:p w:rsidR="00E21CB6" w:rsidRPr="006A2AF6" w:rsidRDefault="00511662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44569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освоения учащимися логически и содержательно законченного фрагмента учебного содержания </w:t>
            </w:r>
            <w:r w:rsidR="00644569"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предметного и </w:t>
            </w:r>
            <w:proofErr w:type="spellStart"/>
            <w:r w:rsidR="00644569" w:rsidRPr="006A2AF6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644569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добиться усвоения и осознания учащимися путей, способов, средств, с помощью которых осуществляется учебная деятельность</w:t>
            </w:r>
          </w:p>
        </w:tc>
        <w:tc>
          <w:tcPr>
            <w:tcW w:w="1417" w:type="dxa"/>
          </w:tcPr>
          <w:p w:rsidR="00E21CB6" w:rsidRPr="006A2AF6" w:rsidRDefault="00E21CB6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Ребята,  вспомните, о чем Вы говорили на прошлом уроке?  И над каким разделом вы работаете?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(На доске  появляется карточка С. Есенин.)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935" w:rsidRPr="006A2AF6" w:rsidRDefault="00431935" w:rsidP="004319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каким произведением  работали дома?</w:t>
            </w: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35" w:rsidRPr="006A2AF6" w:rsidRDefault="00431935" w:rsidP="004319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К чему нас призывал С. Есенин через  произведение?</w:t>
            </w:r>
          </w:p>
          <w:p w:rsidR="00644569" w:rsidRPr="006A2AF6" w:rsidRDefault="00644569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Сергея Есенина.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Мы говорили о любви к Родине, о  ее красоте. Мы читали стихотворение Есенина  и пытались разобраться, что для поэта значит Родина? Мы отвечали на </w:t>
            </w:r>
            <w:r w:rsidRPr="006A2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вопрос, что для нас значит Родина?  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С. Есенин « Нивы сжаты, рощи голы»</w:t>
            </w:r>
          </w:p>
          <w:p w:rsidR="00431935" w:rsidRPr="006A2AF6" w:rsidRDefault="00431935" w:rsidP="004319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Он призывал нас любить родные земли.</w:t>
            </w:r>
          </w:p>
          <w:p w:rsidR="00E21CB6" w:rsidRPr="006A2AF6" w:rsidRDefault="00431935" w:rsidP="00431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Есенина называют символом России.  </w:t>
            </w:r>
          </w:p>
        </w:tc>
        <w:tc>
          <w:tcPr>
            <w:tcW w:w="1701" w:type="dxa"/>
          </w:tcPr>
          <w:p w:rsidR="00494035" w:rsidRPr="006A2AF6" w:rsidRDefault="00494035" w:rsidP="0049403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6A2A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пользоваться приёмами анализа  при изучении </w:t>
            </w:r>
            <w:r w:rsidR="00CF4EB9" w:rsidRPr="006A2A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стихотворения </w:t>
            </w:r>
            <w:r w:rsidRPr="006A2A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опорой на вопросы </w:t>
            </w:r>
            <w:r w:rsidRPr="006A2A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учителя Коммуникативные: строить связное высказывание;</w:t>
            </w:r>
            <w:r w:rsidR="00CF4EB9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красоту стихотворения </w:t>
            </w:r>
          </w:p>
          <w:p w:rsidR="00E21CB6" w:rsidRPr="006A2AF6" w:rsidRDefault="00E21CB6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35" w:rsidRPr="006A2AF6" w:rsidRDefault="00494035" w:rsidP="004940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A2AF6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E21CB6" w:rsidRPr="006A2AF6" w:rsidRDefault="00E21CB6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B0" w:rsidRPr="006A2AF6" w:rsidTr="00AA3974">
        <w:tc>
          <w:tcPr>
            <w:tcW w:w="484" w:type="dxa"/>
          </w:tcPr>
          <w:p w:rsidR="00BC12B0" w:rsidRPr="006A2AF6" w:rsidRDefault="00BC12B0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BC12B0" w:rsidRPr="006A2AF6" w:rsidRDefault="00BC12B0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проекта. Моделирование обложки.</w:t>
            </w:r>
          </w:p>
        </w:tc>
        <w:tc>
          <w:tcPr>
            <w:tcW w:w="2127" w:type="dxa"/>
          </w:tcPr>
          <w:p w:rsidR="00BC12B0" w:rsidRPr="006A2AF6" w:rsidRDefault="001B07AB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– обложки книги.</w:t>
            </w:r>
          </w:p>
        </w:tc>
        <w:tc>
          <w:tcPr>
            <w:tcW w:w="1417" w:type="dxa"/>
          </w:tcPr>
          <w:p w:rsidR="00112E21" w:rsidRPr="006A2AF6" w:rsidRDefault="00112E21" w:rsidP="00112E2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Работайте в парах с комментированием.</w:t>
            </w:r>
          </w:p>
          <w:p w:rsidR="00BC12B0" w:rsidRPr="006A2AF6" w:rsidRDefault="00BC12B0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 Пользуясь опорными словами на доске (Есенин, береза)</w:t>
            </w:r>
            <w:r w:rsidR="00D85C7C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определим тему урока.</w:t>
            </w: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Какие учебные задачи определим для себя?</w:t>
            </w: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9" w:rsidRPr="006A2AF6" w:rsidRDefault="00CF4EB9" w:rsidP="00CF4EB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0" w:rsidRPr="006A2AF6" w:rsidRDefault="00CF4EB9" w:rsidP="00CF4EB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С помощью чего можем показать образ, красоту  березы?</w:t>
            </w:r>
          </w:p>
        </w:tc>
        <w:tc>
          <w:tcPr>
            <w:tcW w:w="2835" w:type="dxa"/>
          </w:tcPr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Тема урока С. Есенин « Береза»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Познакомимся  с произведением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С. Есенина « Береза»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 Научимся  анализировать поэтический образ, выразительно   читать.</w:t>
            </w:r>
          </w:p>
          <w:p w:rsidR="00BC12B0" w:rsidRPr="006A2AF6" w:rsidRDefault="00AA3974" w:rsidP="00D4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словесной </w:t>
            </w:r>
            <w:proofErr w:type="spell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каритны</w:t>
            </w:r>
            <w:proofErr w:type="spellEnd"/>
            <w:r w:rsidR="00D4517C"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образ и красоту русской  березы.</w:t>
            </w:r>
          </w:p>
        </w:tc>
        <w:tc>
          <w:tcPr>
            <w:tcW w:w="1701" w:type="dxa"/>
          </w:tcPr>
          <w:p w:rsidR="00112E21" w:rsidRPr="006A2AF6" w:rsidRDefault="00112E21" w:rsidP="00112E2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развивать умение принимать и сохранять творческую задачу, планируя свои действия в соответствии с ней.</w:t>
            </w:r>
          </w:p>
          <w:p w:rsidR="00BC12B0" w:rsidRPr="006A2AF6" w:rsidRDefault="00BC12B0" w:rsidP="0049403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2B0" w:rsidRPr="006A2AF6" w:rsidRDefault="001B07AB" w:rsidP="004940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A2AF6">
              <w:rPr>
                <w:rFonts w:ascii="Times New Roman" w:hAnsi="Times New Roman" w:cs="Times New Roman"/>
              </w:rPr>
              <w:t>Модель обложки</w:t>
            </w:r>
          </w:p>
        </w:tc>
      </w:tr>
      <w:tr w:rsidR="00D4517C" w:rsidRPr="006A2AF6" w:rsidTr="00AA3974">
        <w:tc>
          <w:tcPr>
            <w:tcW w:w="484" w:type="dxa"/>
          </w:tcPr>
          <w:p w:rsidR="00D4517C" w:rsidRPr="006A2AF6" w:rsidRDefault="00D4517C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dxa"/>
          </w:tcPr>
          <w:p w:rsidR="00D4517C" w:rsidRPr="006A2AF6" w:rsidRDefault="00D4517C" w:rsidP="00D85C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Этап первичного закрепления </w:t>
            </w:r>
          </w:p>
        </w:tc>
        <w:tc>
          <w:tcPr>
            <w:tcW w:w="2127" w:type="dxa"/>
          </w:tcPr>
          <w:p w:rsidR="00D4517C" w:rsidRPr="006A2AF6" w:rsidRDefault="00D4517C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проверки понимания материала учащимися</w:t>
            </w:r>
          </w:p>
        </w:tc>
        <w:tc>
          <w:tcPr>
            <w:tcW w:w="1417" w:type="dxa"/>
          </w:tcPr>
          <w:p w:rsidR="00D4517C" w:rsidRPr="006A2AF6" w:rsidRDefault="00D4517C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11" w:type="dxa"/>
          </w:tcPr>
          <w:p w:rsidR="00D4517C" w:rsidRPr="006A2AF6" w:rsidRDefault="00D4517C" w:rsidP="0007139B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- Закройте глаза, послушайте стихотворение и постарайтесь увидеть березку. А затем, скажите мне, какой вы ее увидели?</w:t>
            </w:r>
          </w:p>
          <w:p w:rsidR="00D4517C" w:rsidRPr="006A2AF6" w:rsidRDefault="00D4517C" w:rsidP="00D4517C">
            <w:pPr>
              <w:pStyle w:val="a5"/>
              <w:shd w:val="clear" w:color="auto" w:fill="FFFFFF"/>
              <w:spacing w:before="0" w:beforeAutospacing="0" w:after="0" w:afterAutospacing="0"/>
            </w:pPr>
            <w:r w:rsidRPr="006A2AF6">
              <w:t>- Какой представилась вам березка?</w:t>
            </w:r>
          </w:p>
        </w:tc>
        <w:tc>
          <w:tcPr>
            <w:tcW w:w="2835" w:type="dxa"/>
          </w:tcPr>
          <w:p w:rsidR="00D4517C" w:rsidRPr="006A2AF6" w:rsidRDefault="00D4517C" w:rsidP="00071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Дети слушают (mp3 аудиозапись, читает чтец) произведение </w:t>
            </w:r>
          </w:p>
          <w:p w:rsidR="00D4517C" w:rsidRPr="006A2AF6" w:rsidRDefault="00D4517C" w:rsidP="000713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С. Есенин « Береза»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Дети отвечают на поставленные вопросы</w:t>
            </w:r>
          </w:p>
        </w:tc>
        <w:tc>
          <w:tcPr>
            <w:tcW w:w="1701" w:type="dxa"/>
          </w:tcPr>
          <w:p w:rsidR="00D4517C" w:rsidRPr="006A2AF6" w:rsidRDefault="00D4517C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7C" w:rsidRPr="006A2AF6" w:rsidRDefault="00D4517C" w:rsidP="009C5C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</w:tr>
      <w:tr w:rsidR="00D4517C" w:rsidRPr="006A2AF6" w:rsidTr="00AA3974">
        <w:tc>
          <w:tcPr>
            <w:tcW w:w="484" w:type="dxa"/>
          </w:tcPr>
          <w:p w:rsidR="00D4517C" w:rsidRPr="006A2AF6" w:rsidRDefault="00D4517C" w:rsidP="009B5E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5" w:type="dxa"/>
          </w:tcPr>
          <w:p w:rsidR="00D4517C" w:rsidRPr="006A2AF6" w:rsidRDefault="00D4517C" w:rsidP="009B5E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Этап самостоятельной работы с 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самопроверкой по эталону.</w:t>
            </w:r>
          </w:p>
        </w:tc>
        <w:tc>
          <w:tcPr>
            <w:tcW w:w="2127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 самостоятельной работы.</w:t>
            </w:r>
          </w:p>
        </w:tc>
        <w:tc>
          <w:tcPr>
            <w:tcW w:w="1417" w:type="dxa"/>
          </w:tcPr>
          <w:p w:rsidR="00D4517C" w:rsidRPr="006A2AF6" w:rsidRDefault="00D4517C" w:rsidP="009B5E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Откройте учебник на странице 71 и прочтите стихотворение «Берёза»  жужжащим чтением.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Легко ли читается стихотворение? </w:t>
            </w:r>
            <w:r w:rsidRPr="006A2AF6">
              <w:rPr>
                <w:rFonts w:ascii="Times New Roman" w:hAnsi="Times New Roman"/>
                <w:sz w:val="24"/>
                <w:szCs w:val="24"/>
              </w:rPr>
              <w:lastRenderedPageBreak/>
              <w:t>Почему?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Я предполагаю, что не все слова вам понятны. Какие непонятные слова вам встретились?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Кисть 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-   многозначное слово. В данном тексте означает пучок нитей, служащих для украшения чего-либо.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Бахрома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–  тесьма для обшивки чего-нибудь с рядом свободно свисающих нитей, а также ряд  свисающих нитей, кистей.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Кайма 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–  полоса или обшивка по краю предмета или  ткани.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Заря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–  яркое освещение горизонта перед восходом  и после захода солнца.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Что мы узнали из этого отрывка</w:t>
            </w: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Наверное, из окна видны другие деревья, дома. Но почему С. Есенин пишет о березе?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Что говорится о берёзе?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Скажите, могу ли я слово «принакрылась» заменить. Например,  «Береза накрылась снегом» Или «</w:t>
            </w:r>
            <w:r w:rsidRPr="006A2A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Берёза укрылась снегом».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>Укрыться - закрыться со всех сторон.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>Накрыться - закрыться сверху снегом.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iCs/>
                <w:sz w:val="24"/>
                <w:szCs w:val="24"/>
              </w:rPr>
              <w:t>Принакрыться - слегка накрыться.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Почему снег сравнивают с серебром?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Береза «принакрылась» или «принарядилась» в сверкающий, вышитый серебром наряд.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С кем ее можно сравнить?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любуется автор?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Что вы себе представили, прочитав эти строки? 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«пушистые ветки»?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Как называется этот приём?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Есенин говорит: «Распустились кисти…» О чем мы говорим, употребляя этот глагол.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Вы говорили, что представляете березу в образе девушки. Какой вы представляете девушку?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Почему автор говорит, что  тишина «сонная»?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Как вы понимаете «горят снежинки в золотом огне»?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Кто герой в этой строфе?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Что автор говорит о заре? </w:t>
            </w:r>
          </w:p>
          <w:p w:rsidR="00D4517C" w:rsidRPr="006A2AF6" w:rsidRDefault="00D4517C" w:rsidP="00D4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Значит, поэт описывает березу такой, какой она  бывает в течение дня, при разном освещении.  Это говорит о том, что он подолгу наблюдал за березой. Заря в образе живого героя. Как называется этот прием выразительности?</w:t>
            </w:r>
          </w:p>
        </w:tc>
        <w:tc>
          <w:tcPr>
            <w:tcW w:w="2835" w:type="dxa"/>
          </w:tcPr>
          <w:p w:rsidR="00D4517C" w:rsidRPr="006A2AF6" w:rsidRDefault="00D4517C" w:rsidP="00D4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lastRenderedPageBreak/>
              <w:t>Четко выражена рифма.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Кисть, бахрома, кайма, заря.</w:t>
            </w: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 строфами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b/>
                <w:sz w:val="24"/>
                <w:szCs w:val="24"/>
              </w:rPr>
              <w:t>Прочитайте первую строфу</w:t>
            </w:r>
            <w:r w:rsidRPr="006A2A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учителя,  выборочно читают текст.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6A2AF6">
              <w:rPr>
                <w:rFonts w:ascii="Times New Roman" w:hAnsi="Times New Roman"/>
                <w:i/>
                <w:sz w:val="24"/>
                <w:szCs w:val="24"/>
              </w:rPr>
              <w:t xml:space="preserve">Она привлекла внимание своей красотой.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i/>
                <w:sz w:val="24"/>
                <w:szCs w:val="24"/>
              </w:rPr>
              <w:t>Береза растет рядом с окном</w:t>
            </w:r>
            <w:r w:rsidRPr="006A2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i/>
                <w:sz w:val="24"/>
                <w:szCs w:val="24"/>
              </w:rPr>
              <w:t>Она принакрылась снегом.</w:t>
            </w:r>
            <w:r w:rsidRPr="006A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Нет, так как  эти слова неточные.</w:t>
            </w: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Берёза не полностью в снегу, снег только на ветках, его немного. Это слово передает нежность.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Снег сверкает, блестит.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>С девушкой.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Сравнение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/>
                <w:b/>
                <w:sz w:val="24"/>
                <w:szCs w:val="24"/>
              </w:rPr>
              <w:t>Самостоятельное чтение второй строфы.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>Веточками березы.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каждой веточке березы снег.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 рыхлый, похож на бахрому.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AF6">
              <w:rPr>
                <w:rFonts w:ascii="Times New Roman" w:hAnsi="Times New Roman"/>
                <w:sz w:val="24"/>
                <w:szCs w:val="24"/>
                <w:lang w:eastAsia="ru-RU"/>
              </w:rPr>
              <w:t>Эпитет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Как распускаются цветы.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>Береза напоминает девушку, которая принарядилась, накинув на себя красивую шаль или платок с блестящей каймой или бахромой.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/>
                <w:b/>
                <w:sz w:val="24"/>
                <w:szCs w:val="24"/>
              </w:rPr>
              <w:t xml:space="preserve"> Чтение третьей строфы.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 Нет ни звука. Полный покой.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Солнечный луч падает на снежинки, и они блестят.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/>
                <w:b/>
                <w:sz w:val="24"/>
                <w:szCs w:val="24"/>
              </w:rPr>
              <w:t>Чтение  четвертой строфы.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Заря. </w:t>
            </w:r>
          </w:p>
          <w:p w:rsidR="00D4517C" w:rsidRPr="006A2AF6" w:rsidRDefault="00D4517C" w:rsidP="00D451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2AF6">
              <w:rPr>
                <w:rFonts w:ascii="Times New Roman" w:hAnsi="Times New Roman"/>
                <w:sz w:val="24"/>
                <w:szCs w:val="24"/>
              </w:rPr>
              <w:t xml:space="preserve">Заря обходит кругом - </w:t>
            </w:r>
            <w:proofErr w:type="gramStart"/>
            <w:r w:rsidRPr="006A2AF6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6A2AF6">
              <w:rPr>
                <w:rFonts w:ascii="Times New Roman" w:hAnsi="Times New Roman"/>
                <w:sz w:val="24"/>
                <w:szCs w:val="24"/>
              </w:rPr>
              <w:t xml:space="preserve"> со всех сторон освещает березку. Заря меняет цвет снега. </w:t>
            </w:r>
          </w:p>
          <w:p w:rsidR="00D4517C" w:rsidRPr="006A2AF6" w:rsidRDefault="00D4517C" w:rsidP="00D4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Олицетворением.</w:t>
            </w:r>
          </w:p>
        </w:tc>
        <w:tc>
          <w:tcPr>
            <w:tcW w:w="1701" w:type="dxa"/>
          </w:tcPr>
          <w:p w:rsidR="00D4517C" w:rsidRPr="006A2AF6" w:rsidRDefault="00D4517C" w:rsidP="009B5E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7C" w:rsidRPr="006A2AF6" w:rsidRDefault="00AA3974" w:rsidP="00AA39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</w:tc>
      </w:tr>
      <w:tr w:rsidR="00D4517C" w:rsidRPr="006A2AF6" w:rsidTr="00AA3974">
        <w:tc>
          <w:tcPr>
            <w:tcW w:w="484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25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Этап включения в систему знаний и повторения.</w:t>
            </w:r>
          </w:p>
        </w:tc>
        <w:tc>
          <w:tcPr>
            <w:tcW w:w="2127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проверки понимания материала учащимися</w:t>
            </w:r>
          </w:p>
        </w:tc>
        <w:tc>
          <w:tcPr>
            <w:tcW w:w="1417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Подумайте, где надо поставить паузу короткую, средней длины.</w:t>
            </w: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Мы так подробно разбирали каждое слово, каждое выражение стихотворения.  Одна из основных задач - научиться </w:t>
            </w: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 читать  лирическое стихотворение.  Подумайте, каким должен быть темп чтения: быстрый, неторопливый, медленный?</w:t>
            </w:r>
          </w:p>
          <w:p w:rsidR="00D4517C" w:rsidRPr="006A2AF6" w:rsidRDefault="00D4517C" w:rsidP="000713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В каждой строфе мы выделили       « главных действующих лиц»: березу, ветки, снежинки, заря. Эти слова надо немного выделить голосом, прочитать с интонацией.</w:t>
            </w:r>
          </w:p>
        </w:tc>
        <w:tc>
          <w:tcPr>
            <w:tcW w:w="2835" w:type="dxa"/>
          </w:tcPr>
          <w:p w:rsidR="00D4517C" w:rsidRPr="006A2AF6" w:rsidRDefault="00D4517C" w:rsidP="00071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Уч-ся читают произведение С Есенина и  расставляют знаки речевой партитуры: /- короткая пауза, //- пауза средней длины, //</w:t>
            </w: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длинная пауза., Слово, на которое падает логическое ударение, подчеркнуть. (Приложение 3)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Темп должен быть неторопливым, Читать немного нараспев, тянуть гласные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b/>
                <w:sz w:val="24"/>
                <w:szCs w:val="24"/>
              </w:rPr>
              <w:t>Дети читают выразительно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других точек зрения</w:t>
            </w:r>
          </w:p>
        </w:tc>
        <w:tc>
          <w:tcPr>
            <w:tcW w:w="1701" w:type="dxa"/>
          </w:tcPr>
          <w:p w:rsidR="00D4517C" w:rsidRPr="006A2AF6" w:rsidRDefault="00D4517C" w:rsidP="00F0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ответы. </w:t>
            </w:r>
          </w:p>
        </w:tc>
      </w:tr>
      <w:tr w:rsidR="00D4517C" w:rsidRPr="006A2AF6" w:rsidTr="00AA3974">
        <w:tc>
          <w:tcPr>
            <w:tcW w:w="484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2127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Какие учебные задачи ставили перед собой вначале урока? 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Достигли поставленных задач?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Чему нас учит произведение? 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Я чувствую</w:t>
            </w:r>
            <w:proofErr w:type="gramStart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радость о того, что у меня все получилось.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Мне захотелось… прочитать другие стихотворения Есенина.</w:t>
            </w:r>
          </w:p>
          <w:p w:rsidR="00D4517C" w:rsidRPr="006A2AF6" w:rsidRDefault="00D4517C" w:rsidP="000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 xml:space="preserve">Я понял, что надо быть внимательным к </w:t>
            </w: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1701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 других точек зрения</w:t>
            </w:r>
          </w:p>
        </w:tc>
        <w:tc>
          <w:tcPr>
            <w:tcW w:w="1701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</w:tr>
      <w:tr w:rsidR="00D4517C" w:rsidRPr="006A2AF6" w:rsidTr="00AA3974">
        <w:tc>
          <w:tcPr>
            <w:tcW w:w="484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5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задания.</w:t>
            </w:r>
          </w:p>
        </w:tc>
        <w:tc>
          <w:tcPr>
            <w:tcW w:w="2127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4093" w:rsidRPr="006A2AF6" w:rsidRDefault="00724093" w:rsidP="0072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F6">
              <w:rPr>
                <w:rFonts w:ascii="Times New Roman" w:hAnsi="Times New Roman" w:cs="Times New Roman"/>
                <w:sz w:val="24"/>
                <w:szCs w:val="24"/>
              </w:rPr>
              <w:t>Учебник, стр. 55, наизусть.</w:t>
            </w:r>
          </w:p>
          <w:p w:rsidR="00D4517C" w:rsidRPr="006A2AF6" w:rsidRDefault="00D4517C" w:rsidP="007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517C" w:rsidRPr="006A2AF6" w:rsidRDefault="00D4517C" w:rsidP="00112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7C" w:rsidRPr="006A2AF6" w:rsidRDefault="00D4517C" w:rsidP="00112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7C" w:rsidRPr="006A2AF6" w:rsidRDefault="00D4517C" w:rsidP="0072409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1CB6" w:rsidRPr="005D399B" w:rsidRDefault="00E21CB6" w:rsidP="009128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21CB6" w:rsidRPr="005D399B" w:rsidRDefault="00E21CB6" w:rsidP="009128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56F7" w:rsidRPr="005D399B" w:rsidRDefault="00FC56F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56F7" w:rsidRPr="005D399B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3A0"/>
    <w:multiLevelType w:val="hybridMultilevel"/>
    <w:tmpl w:val="421A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5E18"/>
    <w:multiLevelType w:val="hybridMultilevel"/>
    <w:tmpl w:val="33C47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855"/>
    <w:rsid w:val="000F4023"/>
    <w:rsid w:val="00112E21"/>
    <w:rsid w:val="001707A7"/>
    <w:rsid w:val="001B07AB"/>
    <w:rsid w:val="002C7485"/>
    <w:rsid w:val="002D1278"/>
    <w:rsid w:val="002F4C4F"/>
    <w:rsid w:val="003C6E85"/>
    <w:rsid w:val="003D7333"/>
    <w:rsid w:val="00431935"/>
    <w:rsid w:val="00464375"/>
    <w:rsid w:val="00480078"/>
    <w:rsid w:val="00494035"/>
    <w:rsid w:val="004E3A0B"/>
    <w:rsid w:val="00511662"/>
    <w:rsid w:val="00522CEB"/>
    <w:rsid w:val="00561828"/>
    <w:rsid w:val="00573FCC"/>
    <w:rsid w:val="005D399B"/>
    <w:rsid w:val="00644569"/>
    <w:rsid w:val="006A2AF6"/>
    <w:rsid w:val="00724093"/>
    <w:rsid w:val="00730B60"/>
    <w:rsid w:val="00735AE8"/>
    <w:rsid w:val="0075495A"/>
    <w:rsid w:val="00781681"/>
    <w:rsid w:val="007E0BE9"/>
    <w:rsid w:val="008B71D2"/>
    <w:rsid w:val="008C1379"/>
    <w:rsid w:val="008E5E2E"/>
    <w:rsid w:val="00911EB2"/>
    <w:rsid w:val="00912855"/>
    <w:rsid w:val="00923ED4"/>
    <w:rsid w:val="00933A45"/>
    <w:rsid w:val="00953A64"/>
    <w:rsid w:val="009648C0"/>
    <w:rsid w:val="00992252"/>
    <w:rsid w:val="009B5EB3"/>
    <w:rsid w:val="009C5C20"/>
    <w:rsid w:val="00A412E4"/>
    <w:rsid w:val="00AA3974"/>
    <w:rsid w:val="00B34EF4"/>
    <w:rsid w:val="00B75972"/>
    <w:rsid w:val="00BC12B0"/>
    <w:rsid w:val="00C30E8D"/>
    <w:rsid w:val="00CF4EB9"/>
    <w:rsid w:val="00D31F83"/>
    <w:rsid w:val="00D4517C"/>
    <w:rsid w:val="00D85C7C"/>
    <w:rsid w:val="00DD4174"/>
    <w:rsid w:val="00E03967"/>
    <w:rsid w:val="00E21CB6"/>
    <w:rsid w:val="00E87571"/>
    <w:rsid w:val="00ED33C9"/>
    <w:rsid w:val="00ED4A29"/>
    <w:rsid w:val="00F070C3"/>
    <w:rsid w:val="00F50210"/>
    <w:rsid w:val="00F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2855"/>
    <w:pPr>
      <w:ind w:left="720"/>
      <w:contextualSpacing/>
    </w:pPr>
  </w:style>
  <w:style w:type="table" w:styleId="a4">
    <w:name w:val="Table Grid"/>
    <w:basedOn w:val="a1"/>
    <w:uiPriority w:val="59"/>
    <w:rsid w:val="0091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12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nhideWhenUsed/>
    <w:rsid w:val="0048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19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6B0C-95F5-47E5-A81B-2D07BDA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cp:lastPrinted>2016-04-26T14:18:00Z</cp:lastPrinted>
  <dcterms:created xsi:type="dcterms:W3CDTF">2016-05-11T05:07:00Z</dcterms:created>
  <dcterms:modified xsi:type="dcterms:W3CDTF">2021-10-15T12:15:00Z</dcterms:modified>
</cp:coreProperties>
</file>